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DC038" w14:textId="77777777" w:rsidR="007D2BD3" w:rsidRDefault="00965435">
      <w:pPr>
        <w:rPr>
          <w:color w:val="006600"/>
        </w:rPr>
      </w:pPr>
      <w:r>
        <w:rPr>
          <w:color w:val="006600"/>
        </w:rPr>
        <w:t>Minutes for Mohawk Valley Community Grange Meeting on August 17, 2014.</w:t>
      </w:r>
    </w:p>
    <w:p w14:paraId="22A40514" w14:textId="77777777" w:rsidR="007D2BD3" w:rsidRDefault="007D2BD3">
      <w:pPr>
        <w:rPr>
          <w:color w:val="006600"/>
        </w:rPr>
      </w:pPr>
    </w:p>
    <w:p w14:paraId="096396DA" w14:textId="77777777" w:rsidR="007D2BD3" w:rsidRDefault="00965435">
      <w:r>
        <w:t>MEETING AGENDA</w:t>
      </w:r>
    </w:p>
    <w:p w14:paraId="4C9EE0B7" w14:textId="77777777" w:rsidR="007D2BD3" w:rsidRDefault="007D2BD3"/>
    <w:p w14:paraId="061FBD2D" w14:textId="77777777" w:rsidR="007D2BD3" w:rsidRDefault="00965435">
      <w:r>
        <w:t>MOHAWK VALLEY COMMUNITY GRANGE</w:t>
      </w:r>
    </w:p>
    <w:p w14:paraId="0AA92205" w14:textId="77777777" w:rsidR="007D2BD3" w:rsidRDefault="00965435">
      <w:r>
        <w:t>August 17, 2014</w:t>
      </w:r>
    </w:p>
    <w:p w14:paraId="158AD5E9" w14:textId="77777777" w:rsidR="007D2BD3" w:rsidRDefault="007D2BD3"/>
    <w:p w14:paraId="0A3D190D" w14:textId="77777777" w:rsidR="007D2BD3" w:rsidRDefault="00965435">
      <w:r>
        <w:t xml:space="preserve"> </w:t>
      </w:r>
      <w:r>
        <w:rPr>
          <w:u w:val="single"/>
        </w:rPr>
        <w:t xml:space="preserve">Displayed: </w:t>
      </w:r>
      <w:r>
        <w:t>Flag, Grange Symbols and Inspirational Books and Readings</w:t>
      </w:r>
    </w:p>
    <w:p w14:paraId="64F6AD2F" w14:textId="58FC2A66" w:rsidR="007D2BD3" w:rsidRDefault="00965435">
      <w:r>
        <w:t xml:space="preserve"> </w:t>
      </w:r>
      <w:r>
        <w:rPr>
          <w:u w:val="single"/>
        </w:rPr>
        <w:t>Welcome</w:t>
      </w:r>
      <w:r w:rsidR="00863D91">
        <w:t>:(Co-Leader-BOB</w:t>
      </w:r>
      <w:r>
        <w:t xml:space="preserve"> R.)  “Thanks for being here.  We have the opportunity to give the best of our collective talents for the good of our community.”</w:t>
      </w:r>
    </w:p>
    <w:p w14:paraId="665EDD62" w14:textId="77777777" w:rsidR="007D2BD3" w:rsidRDefault="00965435">
      <w:r>
        <w:rPr>
          <w:u w:val="single"/>
        </w:rPr>
        <w:t>Bring to Order:</w:t>
      </w:r>
      <w:r>
        <w:t xml:space="preserve"> (Co-Leader-Linda M.)  “Let's please bring this meeting to order.”</w:t>
      </w:r>
    </w:p>
    <w:p w14:paraId="605FD55C" w14:textId="0315F87A" w:rsidR="007D2BD3" w:rsidRDefault="00965435">
      <w:r>
        <w:rPr>
          <w:u w:val="single"/>
        </w:rPr>
        <w:t>Reading:</w:t>
      </w:r>
      <w:r w:rsidR="00863D91">
        <w:t xml:space="preserve">  Linda M</w:t>
      </w:r>
      <w:proofErr w:type="gramStart"/>
      <w:r>
        <w:t>.-</w:t>
      </w:r>
      <w:proofErr w:type="gramEnd"/>
      <w:r>
        <w:t xml:space="preserve"> “Sometimes when things are falling apart.  They may actually be falling into place.” </w:t>
      </w:r>
    </w:p>
    <w:p w14:paraId="578925AE" w14:textId="77777777" w:rsidR="007D2BD3" w:rsidRDefault="00965435">
      <w:r>
        <w:rPr>
          <w:u w:val="single"/>
        </w:rPr>
        <w:t>Attendees:</w:t>
      </w:r>
      <w:r>
        <w:t xml:space="preserve">  Bob R., Laurie S., Linda M., Thorp M., Julia M., Lon O., Julie A., Teresa H.</w:t>
      </w:r>
    </w:p>
    <w:p w14:paraId="43775655" w14:textId="77777777" w:rsidR="007D2BD3" w:rsidRDefault="00965435">
      <w:pPr>
        <w:rPr>
          <w:u w:val="single"/>
        </w:rPr>
      </w:pPr>
      <w:r>
        <w:rPr>
          <w:u w:val="single"/>
        </w:rPr>
        <w:t xml:space="preserve">Guest: </w:t>
      </w:r>
    </w:p>
    <w:p w14:paraId="5437D7B7" w14:textId="77777777" w:rsidR="007D2BD3" w:rsidRDefault="00965435">
      <w:pPr>
        <w:rPr>
          <w:u w:val="single"/>
        </w:rPr>
      </w:pPr>
      <w:r>
        <w:rPr>
          <w:u w:val="single"/>
        </w:rPr>
        <w:t>Addition to the agenda:</w:t>
      </w:r>
    </w:p>
    <w:p w14:paraId="7D5B6357" w14:textId="77777777" w:rsidR="007D2BD3" w:rsidRDefault="00965435">
      <w:pPr>
        <w:rPr>
          <w:color w:val="00CC00"/>
        </w:rPr>
      </w:pPr>
      <w:r>
        <w:rPr>
          <w:color w:val="00CC00"/>
        </w:rPr>
        <w:t>Teresa H. and Julie C. will check membership list and send it to State Grange as requested.</w:t>
      </w:r>
    </w:p>
    <w:p w14:paraId="35FEF4F8" w14:textId="77777777" w:rsidR="007D2BD3" w:rsidRDefault="00965435">
      <w:r>
        <w:rPr>
          <w:color w:val="00CC00"/>
        </w:rPr>
        <w:t>Thank You to Lon O. for all his computer communications.</w:t>
      </w:r>
      <w:r>
        <w:t xml:space="preserve"> </w:t>
      </w:r>
    </w:p>
    <w:p w14:paraId="1108AB62" w14:textId="77777777" w:rsidR="007D2BD3" w:rsidRDefault="007D2BD3">
      <w:pPr>
        <w:rPr>
          <w:color w:val="00CC00"/>
        </w:rPr>
      </w:pPr>
    </w:p>
    <w:p w14:paraId="14A3878D" w14:textId="77777777" w:rsidR="007D2BD3" w:rsidRDefault="00965435">
      <w:pPr>
        <w:rPr>
          <w:color w:val="000000"/>
          <w:u w:val="single"/>
        </w:rPr>
      </w:pPr>
      <w:r>
        <w:rPr>
          <w:color w:val="000000"/>
          <w:u w:val="single"/>
        </w:rPr>
        <w:t>Dates of Interest</w:t>
      </w:r>
    </w:p>
    <w:p w14:paraId="6093E17F" w14:textId="77777777" w:rsidR="007D2BD3" w:rsidRDefault="007D2BD3">
      <w:pPr>
        <w:rPr>
          <w:color w:val="00CC00"/>
          <w:u w:val="single"/>
        </w:rPr>
      </w:pPr>
    </w:p>
    <w:p w14:paraId="243EA499" w14:textId="77777777" w:rsidR="007D2BD3" w:rsidRDefault="00965435">
      <w:pPr>
        <w:shd w:val="clear" w:color="auto" w:fill="FFFFFF"/>
        <w:rPr>
          <w:color w:val="00CC00"/>
        </w:rPr>
      </w:pPr>
      <w:r>
        <w:rPr>
          <w:color w:val="00CC00"/>
        </w:rPr>
        <w:t>.        9/</w:t>
      </w:r>
      <w:proofErr w:type="gramStart"/>
      <w:r>
        <w:rPr>
          <w:color w:val="00CC00"/>
        </w:rPr>
        <w:t>1  Lions</w:t>
      </w:r>
      <w:proofErr w:type="gramEnd"/>
      <w:r>
        <w:rPr>
          <w:color w:val="00CC00"/>
        </w:rPr>
        <w:t xml:space="preserve"> in the Park,  Retiring Old Flag, Food, and Raffle</w:t>
      </w:r>
    </w:p>
    <w:p w14:paraId="123D44CC" w14:textId="77777777" w:rsidR="007D2BD3" w:rsidRDefault="007D2BD3">
      <w:pPr>
        <w:shd w:val="clear" w:color="auto" w:fill="FFFFFF"/>
        <w:rPr>
          <w:color w:val="00CC00"/>
        </w:rPr>
      </w:pPr>
    </w:p>
    <w:p w14:paraId="5384F6F6" w14:textId="5AC06C51" w:rsidR="007D2BD3" w:rsidRDefault="00965435">
      <w:pPr>
        <w:rPr>
          <w:color w:val="00CC00"/>
        </w:rPr>
      </w:pPr>
      <w:r>
        <w:t>·       9/13 Road Clean up: meet at Grange-</w:t>
      </w:r>
      <w:r>
        <w:rPr>
          <w:color w:val="00CC00"/>
        </w:rPr>
        <w:t xml:space="preserve">Meet at the Grange at </w:t>
      </w:r>
      <w:proofErr w:type="spellStart"/>
      <w:r>
        <w:rPr>
          <w:color w:val="00CC00"/>
        </w:rPr>
        <w:t>10am</w:t>
      </w:r>
      <w:proofErr w:type="spellEnd"/>
      <w:r>
        <w:rPr>
          <w:color w:val="00CC00"/>
        </w:rPr>
        <w:t xml:space="preserve">.  </w:t>
      </w:r>
      <w:proofErr w:type="gramStart"/>
      <w:r w:rsidR="00863D91">
        <w:rPr>
          <w:color w:val="00CC00"/>
        </w:rPr>
        <w:t xml:space="preserve">To do this in </w:t>
      </w:r>
      <w:proofErr w:type="spellStart"/>
      <w:r w:rsidR="00863D91">
        <w:rPr>
          <w:color w:val="00CC00"/>
        </w:rPr>
        <w:t>2hrs</w:t>
      </w:r>
      <w:proofErr w:type="spellEnd"/>
      <w:r w:rsidR="00863D91">
        <w:rPr>
          <w:color w:val="00CC00"/>
        </w:rPr>
        <w:t>.</w:t>
      </w:r>
      <w:proofErr w:type="gramEnd"/>
      <w:r w:rsidR="00863D91">
        <w:rPr>
          <w:color w:val="00CC00"/>
        </w:rPr>
        <w:t xml:space="preserve"> We need</w:t>
      </w:r>
      <w:r>
        <w:rPr>
          <w:color w:val="00CC00"/>
        </w:rPr>
        <w:t xml:space="preserve"> at least 8 people.</w:t>
      </w:r>
    </w:p>
    <w:p w14:paraId="2F0325B1" w14:textId="77777777" w:rsidR="007D2BD3" w:rsidRDefault="007D2BD3"/>
    <w:p w14:paraId="26C9C77A" w14:textId="398DBBBA" w:rsidR="007D2BD3" w:rsidRDefault="00965435">
      <w:pPr>
        <w:rPr>
          <w:color w:val="00CC00"/>
        </w:rPr>
      </w:pPr>
      <w:r>
        <w:t>·       9/13 Pre-meeting: Teresa’s House-</w:t>
      </w:r>
      <w:r w:rsidR="00863D91">
        <w:rPr>
          <w:color w:val="00CC00"/>
        </w:rPr>
        <w:t xml:space="preserve">Begins at </w:t>
      </w:r>
      <w:proofErr w:type="spellStart"/>
      <w:r w:rsidR="00863D91">
        <w:rPr>
          <w:color w:val="00CC00"/>
        </w:rPr>
        <w:t>6:0</w:t>
      </w:r>
      <w:r>
        <w:rPr>
          <w:color w:val="00CC00"/>
        </w:rPr>
        <w:t>0pm</w:t>
      </w:r>
      <w:proofErr w:type="spellEnd"/>
      <w:r>
        <w:rPr>
          <w:color w:val="00CC00"/>
        </w:rPr>
        <w:t>.</w:t>
      </w:r>
    </w:p>
    <w:p w14:paraId="25F6546F" w14:textId="77777777" w:rsidR="007D2BD3" w:rsidRDefault="00965435">
      <w:pPr>
        <w:rPr>
          <w:color w:val="00CC00"/>
        </w:rPr>
      </w:pPr>
      <w:r>
        <w:rPr>
          <w:color w:val="00CC00"/>
        </w:rPr>
        <w:t xml:space="preserve"> </w:t>
      </w:r>
    </w:p>
    <w:p w14:paraId="7611FA3E" w14:textId="11720A5F" w:rsidR="007D2BD3" w:rsidRDefault="00965435">
      <w:pPr>
        <w:rPr>
          <w:color w:val="00CC00"/>
        </w:rPr>
      </w:pPr>
      <w:r>
        <w:t>·       9/15 Grant application Due-</w:t>
      </w:r>
      <w:r>
        <w:rPr>
          <w:color w:val="00CC00"/>
        </w:rPr>
        <w:t xml:space="preserve"> Grant Committee met 8/30 at </w:t>
      </w:r>
      <w:proofErr w:type="spellStart"/>
      <w:r>
        <w:rPr>
          <w:color w:val="00CC00"/>
        </w:rPr>
        <w:t>10am</w:t>
      </w:r>
      <w:proofErr w:type="spellEnd"/>
      <w:r>
        <w:rPr>
          <w:color w:val="00CC00"/>
        </w:rPr>
        <w:t>, Linda Mooney's house.  Present was Linda M., Julia M., Teresa H., Bob R., and Barry R.  We want to use this Grant Monies for improving the electricity in the Grange Hall.  Thank You Laurie S. for your contributions of Project Schedule, Project Budget. They were clear and well</w:t>
      </w:r>
      <w:r w:rsidR="00863D91">
        <w:rPr>
          <w:color w:val="00CC00"/>
        </w:rPr>
        <w:t xml:space="preserve"> written.  Barry R. and Teresa</w:t>
      </w:r>
      <w:r>
        <w:rPr>
          <w:color w:val="00CC00"/>
        </w:rPr>
        <w:t xml:space="preserve"> are getting estimates from Electrical Companies.  Bob R. donated $500 to the Grange Treasury.  This committee will meet again during the first week in September to get the Grant done.</w:t>
      </w:r>
    </w:p>
    <w:p w14:paraId="2ABA0726" w14:textId="77777777" w:rsidR="007D2BD3" w:rsidRDefault="007D2BD3">
      <w:pPr>
        <w:rPr>
          <w:color w:val="00CC00"/>
        </w:rPr>
      </w:pPr>
    </w:p>
    <w:p w14:paraId="3DB10290" w14:textId="77777777" w:rsidR="007D2BD3" w:rsidRDefault="00965435">
      <w:pPr>
        <w:rPr>
          <w:color w:val="00CC00"/>
        </w:rPr>
      </w:pPr>
      <w:r>
        <w:t xml:space="preserve">·       9/21 Regular meeting- </w:t>
      </w:r>
      <w:r>
        <w:rPr>
          <w:color w:val="00CC00"/>
        </w:rPr>
        <w:t xml:space="preserve">begins at </w:t>
      </w:r>
      <w:proofErr w:type="spellStart"/>
      <w:r>
        <w:rPr>
          <w:color w:val="00CC00"/>
        </w:rPr>
        <w:t>6pm</w:t>
      </w:r>
      <w:proofErr w:type="spellEnd"/>
    </w:p>
    <w:p w14:paraId="4ABC2C46" w14:textId="77777777" w:rsidR="007D2BD3" w:rsidRDefault="007D2BD3"/>
    <w:p w14:paraId="2FFB4ABA" w14:textId="77777777" w:rsidR="007D2BD3" w:rsidRDefault="00965435">
      <w:r>
        <w:t xml:space="preserve">·       </w:t>
      </w:r>
      <w:proofErr w:type="gramStart"/>
      <w:r>
        <w:t>Others</w:t>
      </w:r>
      <w:proofErr w:type="gramEnd"/>
      <w:r>
        <w:t xml:space="preserve">? - </w:t>
      </w:r>
      <w:r>
        <w:rPr>
          <w:color w:val="00CC00"/>
        </w:rPr>
        <w:t xml:space="preserve">10/25- Harvest </w:t>
      </w:r>
      <w:proofErr w:type="gramStart"/>
      <w:r>
        <w:rPr>
          <w:color w:val="00CC00"/>
        </w:rPr>
        <w:t>Festival</w:t>
      </w:r>
      <w:proofErr w:type="gramEnd"/>
      <w:r>
        <w:rPr>
          <w:color w:val="00CC00"/>
        </w:rPr>
        <w:t>.</w:t>
      </w:r>
      <w:r>
        <w:t xml:space="preserve"> </w:t>
      </w:r>
    </w:p>
    <w:p w14:paraId="566E9E7B" w14:textId="77777777" w:rsidR="007D2BD3" w:rsidRDefault="007D2BD3"/>
    <w:p w14:paraId="6CC2B783" w14:textId="77777777" w:rsidR="007D2BD3" w:rsidRDefault="00965435">
      <w:pPr>
        <w:rPr>
          <w:color w:val="00CC00"/>
        </w:rPr>
      </w:pPr>
      <w:r>
        <w:rPr>
          <w:u w:val="single"/>
        </w:rPr>
        <w:t>Treasurer Report-</w:t>
      </w:r>
      <w:r>
        <w:t xml:space="preserve"> </w:t>
      </w:r>
      <w:r>
        <w:rPr>
          <w:color w:val="00CC00"/>
        </w:rPr>
        <w:t>Total in account $3641.00</w:t>
      </w:r>
    </w:p>
    <w:p w14:paraId="05070CD6" w14:textId="77777777" w:rsidR="007D2BD3" w:rsidRDefault="007D2BD3">
      <w:pPr>
        <w:rPr>
          <w:color w:val="00CC00"/>
        </w:rPr>
      </w:pPr>
    </w:p>
    <w:p w14:paraId="7A84251C" w14:textId="77777777" w:rsidR="007D2BD3" w:rsidRDefault="00965435">
      <w:pPr>
        <w:rPr>
          <w:u w:val="single"/>
        </w:rPr>
      </w:pPr>
      <w:r>
        <w:rPr>
          <w:u w:val="single"/>
        </w:rPr>
        <w:t>Old /Unfinished Business:</w:t>
      </w:r>
    </w:p>
    <w:p w14:paraId="3A90AC4B" w14:textId="77777777" w:rsidR="007D2BD3" w:rsidRDefault="007D2BD3"/>
    <w:p w14:paraId="5B2E7C4E" w14:textId="77777777" w:rsidR="007D2BD3" w:rsidRDefault="00965435">
      <w:pPr>
        <w:rPr>
          <w:color w:val="00CC00"/>
        </w:rPr>
      </w:pPr>
      <w:r>
        <w:t xml:space="preserve">Keep track of volunteer hours! Filled out paper with hours. </w:t>
      </w:r>
      <w:r>
        <w:rPr>
          <w:color w:val="00CC00"/>
        </w:rPr>
        <w:t>Done.</w:t>
      </w:r>
    </w:p>
    <w:p w14:paraId="2163ABFB" w14:textId="77777777" w:rsidR="007D2BD3" w:rsidRDefault="007D2BD3"/>
    <w:p w14:paraId="07C98864" w14:textId="50DC807E" w:rsidR="007D2BD3" w:rsidRDefault="00965435">
      <w:pPr>
        <w:rPr>
          <w:color w:val="00CC00"/>
        </w:rPr>
      </w:pPr>
      <w:r>
        <w:t xml:space="preserve"> Coffee House Wednesdays- </w:t>
      </w:r>
      <w:proofErr w:type="spellStart"/>
      <w:r>
        <w:rPr>
          <w:color w:val="00CC00"/>
        </w:rPr>
        <w:t>Malorie</w:t>
      </w:r>
      <w:proofErr w:type="spellEnd"/>
      <w:r>
        <w:rPr>
          <w:color w:val="00CC00"/>
        </w:rPr>
        <w:t xml:space="preserve"> will host the coffee</w:t>
      </w:r>
      <w:r w:rsidR="00863D91">
        <w:rPr>
          <w:color w:val="00CC00"/>
        </w:rPr>
        <w:t>house</w:t>
      </w:r>
      <w:r>
        <w:rPr>
          <w:color w:val="00CC00"/>
        </w:rPr>
        <w:t xml:space="preserve"> this week.</w:t>
      </w:r>
    </w:p>
    <w:p w14:paraId="59820D63" w14:textId="77777777" w:rsidR="007D2BD3" w:rsidRDefault="007D2BD3">
      <w:pPr>
        <w:rPr>
          <w:color w:val="00CC00"/>
        </w:rPr>
      </w:pPr>
    </w:p>
    <w:p w14:paraId="6D487D7B" w14:textId="77777777" w:rsidR="007D2BD3" w:rsidRDefault="00965435">
      <w:pPr>
        <w:rPr>
          <w:color w:val="00CC00"/>
        </w:rPr>
      </w:pPr>
      <w:proofErr w:type="gramStart"/>
      <w:r>
        <w:t>·Rentals –</w:t>
      </w:r>
      <w:r>
        <w:rPr>
          <w:color w:val="00CC00"/>
        </w:rPr>
        <w:t xml:space="preserve"> Halloween maybe?</w:t>
      </w:r>
      <w:proofErr w:type="gramEnd"/>
      <w:r>
        <w:rPr>
          <w:color w:val="00CC00"/>
        </w:rPr>
        <w:t xml:space="preserve">    Bob returned all articles taken for his music festival.  Julia will be </w:t>
      </w:r>
      <w:r>
        <w:rPr>
          <w:color w:val="00CC00"/>
        </w:rPr>
        <w:lastRenderedPageBreak/>
        <w:t xml:space="preserve">renting the </w:t>
      </w:r>
      <w:proofErr w:type="gramStart"/>
      <w:r>
        <w:rPr>
          <w:color w:val="00CC00"/>
        </w:rPr>
        <w:t>Grange  on</w:t>
      </w:r>
      <w:proofErr w:type="gramEnd"/>
      <w:r>
        <w:rPr>
          <w:color w:val="00CC00"/>
        </w:rPr>
        <w:t xml:space="preserve"> Saturdays for </w:t>
      </w:r>
      <w:proofErr w:type="spellStart"/>
      <w:r>
        <w:rPr>
          <w:color w:val="00CC00"/>
        </w:rPr>
        <w:t>Bhangra</w:t>
      </w:r>
      <w:proofErr w:type="spellEnd"/>
      <w:r>
        <w:rPr>
          <w:color w:val="00CC00"/>
        </w:rPr>
        <w:t xml:space="preserve"> Dance Class.  Everyone is invited.  Cost is $10 a class or $40 a month.  Sat </w:t>
      </w:r>
      <w:proofErr w:type="spellStart"/>
      <w:r>
        <w:rPr>
          <w:color w:val="00CC00"/>
        </w:rPr>
        <w:t>Pavan</w:t>
      </w:r>
      <w:proofErr w:type="spellEnd"/>
      <w:r>
        <w:rPr>
          <w:color w:val="00CC00"/>
        </w:rPr>
        <w:t xml:space="preserve"> will teach this class.  She heads the Eugene </w:t>
      </w:r>
      <w:proofErr w:type="spellStart"/>
      <w:r>
        <w:rPr>
          <w:color w:val="00CC00"/>
        </w:rPr>
        <w:t>Bhangra</w:t>
      </w:r>
      <w:proofErr w:type="spellEnd"/>
      <w:r>
        <w:rPr>
          <w:color w:val="00CC00"/>
        </w:rPr>
        <w:t xml:space="preserve"> Dance Team.</w:t>
      </w:r>
    </w:p>
    <w:p w14:paraId="1102D4D1" w14:textId="5297ED4C" w:rsidR="007D2BD3" w:rsidRDefault="00965435">
      <w:pPr>
        <w:rPr>
          <w:color w:val="00CC00"/>
        </w:rPr>
      </w:pPr>
      <w:r>
        <w:t xml:space="preserve">Caretaker business: </w:t>
      </w:r>
      <w:r w:rsidR="00863D91">
        <w:rPr>
          <w:color w:val="00CC00"/>
        </w:rPr>
        <w:t xml:space="preserve"> Mowed, watered </w:t>
      </w:r>
      <w:r>
        <w:rPr>
          <w:color w:val="00CC00"/>
        </w:rPr>
        <w:t xml:space="preserve">lawn, clean up a little after </w:t>
      </w:r>
      <w:proofErr w:type="gramStart"/>
      <w:r>
        <w:rPr>
          <w:color w:val="00CC00"/>
        </w:rPr>
        <w:t>renters</w:t>
      </w:r>
      <w:proofErr w:type="gramEnd"/>
      <w:r>
        <w:rPr>
          <w:color w:val="00CC00"/>
        </w:rPr>
        <w:t xml:space="preserve">. Etc.                 </w:t>
      </w:r>
    </w:p>
    <w:p w14:paraId="34AB1697" w14:textId="77777777" w:rsidR="007D2BD3" w:rsidRDefault="00965435">
      <w:pPr>
        <w:rPr>
          <w:color w:val="00CC00"/>
        </w:rPr>
      </w:pPr>
      <w:proofErr w:type="gramStart"/>
      <w:r>
        <w:t>Petty Cash-</w:t>
      </w:r>
      <w:r>
        <w:rPr>
          <w:color w:val="00CC00"/>
        </w:rPr>
        <w:t>No petty cash needed.</w:t>
      </w:r>
      <w:proofErr w:type="gramEnd"/>
      <w:r>
        <w:rPr>
          <w:color w:val="00CC00"/>
        </w:rPr>
        <w:t xml:space="preserve">  </w:t>
      </w:r>
      <w:proofErr w:type="gramStart"/>
      <w:r>
        <w:rPr>
          <w:color w:val="00CC00"/>
        </w:rPr>
        <w:t>Monthly receipts given to Teresa H.</w:t>
      </w:r>
      <w:proofErr w:type="gramEnd"/>
      <w:r>
        <w:rPr>
          <w:color w:val="00CC00"/>
        </w:rPr>
        <w:t xml:space="preserve"> </w:t>
      </w:r>
    </w:p>
    <w:p w14:paraId="228E6F55" w14:textId="77777777" w:rsidR="007D2BD3" w:rsidRDefault="00965435">
      <w:pPr>
        <w:rPr>
          <w:color w:val="00CC00"/>
        </w:rPr>
      </w:pPr>
      <w:r>
        <w:t xml:space="preserve">Bat Guano </w:t>
      </w:r>
      <w:proofErr w:type="gramStart"/>
      <w:r>
        <w:t xml:space="preserve">Sales  </w:t>
      </w:r>
      <w:r>
        <w:rPr>
          <w:color w:val="00CC00"/>
        </w:rPr>
        <w:t>Julie</w:t>
      </w:r>
      <w:proofErr w:type="gramEnd"/>
      <w:r>
        <w:rPr>
          <w:color w:val="00CC00"/>
        </w:rPr>
        <w:t xml:space="preserve"> A. paid $35 for 7 bags.</w:t>
      </w:r>
    </w:p>
    <w:p w14:paraId="4D51C680" w14:textId="77777777" w:rsidR="007D2BD3" w:rsidRDefault="007D2BD3"/>
    <w:p w14:paraId="5539064C" w14:textId="77777777" w:rsidR="007D2BD3" w:rsidRDefault="00965435">
      <w:pPr>
        <w:rPr>
          <w:color w:val="00CC00"/>
        </w:rPr>
      </w:pPr>
      <w:r>
        <w:t xml:space="preserve">Fire wood needed for the coming winter: BOB’S MAPLE- </w:t>
      </w:r>
      <w:r>
        <w:rPr>
          <w:color w:val="00CC00"/>
        </w:rPr>
        <w:t>waiting for crew to work together on this standing maple tree.  Oct. 18 was suggested for this job.  Dan and Julia are interested in helping.</w:t>
      </w:r>
    </w:p>
    <w:p w14:paraId="07B37DBC" w14:textId="77777777" w:rsidR="007D2BD3" w:rsidRDefault="00965435">
      <w:pPr>
        <w:rPr>
          <w:color w:val="00CC00"/>
        </w:rPr>
      </w:pPr>
      <w:r>
        <w:rPr>
          <w:color w:val="00CC00"/>
        </w:rPr>
        <w:t xml:space="preserve">Linda is making a call to someone who is interested in giving us some firewood. </w:t>
      </w:r>
    </w:p>
    <w:p w14:paraId="0BEB4CE6" w14:textId="77777777" w:rsidR="007D2BD3" w:rsidRDefault="007D2BD3"/>
    <w:p w14:paraId="5CF1BE7D" w14:textId="77777777" w:rsidR="007D2BD3" w:rsidRDefault="00965435">
      <w:pPr>
        <w:rPr>
          <w:color w:val="00CC00"/>
        </w:rPr>
      </w:pPr>
      <w:r>
        <w:t>Finalize furniture rental agreement-</w:t>
      </w:r>
      <w:r>
        <w:rPr>
          <w:color w:val="00CC00"/>
        </w:rPr>
        <w:t xml:space="preserve">Will discuss this at a meeting when the furniture wants to be rented. </w:t>
      </w:r>
    </w:p>
    <w:p w14:paraId="41259E52" w14:textId="77777777" w:rsidR="007D2BD3" w:rsidRDefault="007D2BD3"/>
    <w:p w14:paraId="5B37929E" w14:textId="77777777" w:rsidR="007D2BD3" w:rsidRDefault="00965435">
      <w:pPr>
        <w:rPr>
          <w:u w:val="single"/>
        </w:rPr>
      </w:pPr>
      <w:r>
        <w:rPr>
          <w:u w:val="single"/>
        </w:rPr>
        <w:t>Committee Reports:</w:t>
      </w:r>
    </w:p>
    <w:p w14:paraId="7E00A7A3" w14:textId="77777777" w:rsidR="007D2BD3" w:rsidRDefault="007D2BD3">
      <w:pPr>
        <w:rPr>
          <w:u w:val="single"/>
        </w:rPr>
      </w:pPr>
    </w:p>
    <w:p w14:paraId="7A2C1C29" w14:textId="77777777" w:rsidR="007D2BD3" w:rsidRDefault="00965435">
      <w:pPr>
        <w:rPr>
          <w:color w:val="00CC00"/>
        </w:rPr>
      </w:pPr>
      <w:r>
        <w:t xml:space="preserve"> </w:t>
      </w:r>
      <w:proofErr w:type="gramStart"/>
      <w:r>
        <w:t xml:space="preserve">Grange Refresh &amp; Facilities Committee – </w:t>
      </w:r>
      <w:r>
        <w:rPr>
          <w:color w:val="00CC00"/>
        </w:rPr>
        <w:t xml:space="preserve">9/30, Linda's House at </w:t>
      </w:r>
      <w:proofErr w:type="spellStart"/>
      <w:r>
        <w:rPr>
          <w:color w:val="00CC00"/>
        </w:rPr>
        <w:t>10am</w:t>
      </w:r>
      <w:proofErr w:type="spellEnd"/>
      <w:r>
        <w:rPr>
          <w:color w:val="00CC00"/>
        </w:rPr>
        <w:t>.</w:t>
      </w:r>
      <w:proofErr w:type="gramEnd"/>
      <w:r>
        <w:rPr>
          <w:color w:val="00CC00"/>
        </w:rPr>
        <w:t xml:space="preserve"> </w:t>
      </w:r>
    </w:p>
    <w:p w14:paraId="09414C28" w14:textId="651F0A36" w:rsidR="007D2BD3" w:rsidRDefault="00965435">
      <w:pPr>
        <w:rPr>
          <w:color w:val="00CC00"/>
        </w:rPr>
      </w:pPr>
      <w:r>
        <w:t xml:space="preserve"> Fundraising Committee – </w:t>
      </w:r>
      <w:r>
        <w:rPr>
          <w:color w:val="00CC00"/>
        </w:rPr>
        <w:t>Dan M., Teresa H., Julie C., Erica, Maya, David, Sydney, Barry work on the parking at Mary Cole Day.  They brought in $31</w:t>
      </w:r>
      <w:r w:rsidR="00863D91">
        <w:rPr>
          <w:color w:val="00CC00"/>
        </w:rPr>
        <w:t>4.  Thank You!  Our partner was</w:t>
      </w:r>
      <w:r>
        <w:rPr>
          <w:color w:val="00CC00"/>
        </w:rPr>
        <w:t xml:space="preserve"> Helping Hands and they received the same amount.</w:t>
      </w:r>
    </w:p>
    <w:p w14:paraId="2913465E" w14:textId="77777777" w:rsidR="007D2BD3" w:rsidRDefault="007D2BD3">
      <w:pPr>
        <w:rPr>
          <w:color w:val="00CC00"/>
        </w:rPr>
      </w:pPr>
    </w:p>
    <w:p w14:paraId="637F4196" w14:textId="08297C4D" w:rsidR="007D2BD3" w:rsidRPr="00863D91" w:rsidRDefault="00965435">
      <w:pPr>
        <w:rPr>
          <w:color w:val="008000"/>
        </w:rPr>
      </w:pPr>
      <w:r>
        <w:t xml:space="preserve">Dance in the </w:t>
      </w:r>
      <w:proofErr w:type="gramStart"/>
      <w:r>
        <w:t>Fall</w:t>
      </w:r>
      <w:proofErr w:type="gramEnd"/>
      <w:r>
        <w:t>? Check dates for September. Be sure to check school for important dates</w:t>
      </w:r>
      <w:r w:rsidR="00863D91">
        <w:t xml:space="preserve"> – </w:t>
      </w:r>
      <w:r w:rsidR="00863D91" w:rsidRPr="00863D91">
        <w:rPr>
          <w:color w:val="008000"/>
        </w:rPr>
        <w:t>not happening</w:t>
      </w:r>
    </w:p>
    <w:p w14:paraId="24041599" w14:textId="3A923B10" w:rsidR="007D2BD3" w:rsidRDefault="00863D91" w:rsidP="00863D91">
      <w:pPr>
        <w:tabs>
          <w:tab w:val="left" w:pos="6528"/>
        </w:tabs>
      </w:pPr>
      <w:r>
        <w:tab/>
      </w:r>
      <w:bookmarkStart w:id="0" w:name="_GoBack"/>
      <w:bookmarkEnd w:id="0"/>
    </w:p>
    <w:p w14:paraId="4BBD5CF5" w14:textId="77777777" w:rsidR="007D2BD3" w:rsidRDefault="00965435">
      <w:pPr>
        <w:rPr>
          <w:u w:val="single"/>
        </w:rPr>
      </w:pPr>
      <w:r>
        <w:rPr>
          <w:u w:val="single"/>
        </w:rPr>
        <w:t>New Business:</w:t>
      </w:r>
    </w:p>
    <w:p w14:paraId="3AA3FCB2" w14:textId="77777777" w:rsidR="007D2BD3" w:rsidRDefault="007D2BD3">
      <w:pPr>
        <w:rPr>
          <w:u w:val="single"/>
        </w:rPr>
      </w:pPr>
    </w:p>
    <w:p w14:paraId="4021FC66" w14:textId="77777777" w:rsidR="007D2BD3" w:rsidRDefault="00965435">
      <w:pPr>
        <w:rPr>
          <w:color w:val="00CC00"/>
        </w:rPr>
      </w:pPr>
      <w:r>
        <w:rPr>
          <w:color w:val="00CC00"/>
        </w:rPr>
        <w:t xml:space="preserve">Lon O. is withdrawing from the Grange.  So he returned his files and other important materials.  He will still be putting important community dates on his News Bulletin.  We will miss you Lon O. and we thank him for all things he helped with at the Grange.  Thank </w:t>
      </w:r>
      <w:proofErr w:type="gramStart"/>
      <w:r>
        <w:rPr>
          <w:color w:val="00CC00"/>
        </w:rPr>
        <w:t>You</w:t>
      </w:r>
      <w:proofErr w:type="gramEnd"/>
      <w:r>
        <w:rPr>
          <w:color w:val="00CC00"/>
        </w:rPr>
        <w:t>, again.</w:t>
      </w:r>
    </w:p>
    <w:p w14:paraId="72DCB6AF" w14:textId="77777777" w:rsidR="007D2BD3" w:rsidRDefault="007D2BD3">
      <w:pPr>
        <w:rPr>
          <w:color w:val="00CC00"/>
        </w:rPr>
      </w:pPr>
    </w:p>
    <w:p w14:paraId="18594B6B" w14:textId="77777777" w:rsidR="007D2BD3" w:rsidRDefault="00965435">
      <w:pPr>
        <w:rPr>
          <w:color w:val="00CC00"/>
        </w:rPr>
      </w:pPr>
      <w:r>
        <w:t xml:space="preserve">Grant Application Report – </w:t>
      </w:r>
      <w:r>
        <w:rPr>
          <w:color w:val="00CC00"/>
        </w:rPr>
        <w:t>Look Above.</w:t>
      </w:r>
    </w:p>
    <w:p w14:paraId="34AEF474" w14:textId="77777777" w:rsidR="007D2BD3" w:rsidRPr="00965435" w:rsidRDefault="00965435">
      <w:pPr>
        <w:rPr>
          <w:color w:val="00CC00"/>
        </w:rPr>
      </w:pPr>
      <w:r>
        <w:t>Need an involved Webmaster for the website -</w:t>
      </w:r>
      <w:r>
        <w:rPr>
          <w:color w:val="00CC00"/>
        </w:rPr>
        <w:t>We pay $30 a month.  Linda was going to talk with Barry.</w:t>
      </w:r>
    </w:p>
    <w:p w14:paraId="36E4E2E7" w14:textId="77777777" w:rsidR="007D2BD3" w:rsidRDefault="007D2BD3"/>
    <w:p w14:paraId="05E18CD1" w14:textId="77777777" w:rsidR="007D2BD3" w:rsidRDefault="007D2BD3"/>
    <w:p w14:paraId="38E3D9AF" w14:textId="77777777" w:rsidR="007D2BD3" w:rsidRDefault="007D2BD3"/>
    <w:p w14:paraId="1822EB6A" w14:textId="77777777" w:rsidR="007D2BD3" w:rsidRDefault="007D2BD3"/>
    <w:p w14:paraId="0EADF703" w14:textId="77777777" w:rsidR="007D2BD3" w:rsidRDefault="00965435">
      <w:r>
        <w:t xml:space="preserve">       </w:t>
      </w:r>
    </w:p>
    <w:p w14:paraId="42E9D5BA" w14:textId="77777777" w:rsidR="007D2BD3" w:rsidRDefault="007D2BD3"/>
    <w:p w14:paraId="1FB91DC9" w14:textId="77777777" w:rsidR="007D2BD3" w:rsidRDefault="007D2BD3"/>
    <w:sectPr w:rsidR="007D2BD3" w:rsidSect="00965435">
      <w:pgSz w:w="12240" w:h="15840"/>
      <w:pgMar w:top="1440"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characterSpacingControl w:val="doNotCompress"/>
  <w:compat>
    <w:compatSetting w:name="compatibilityMode" w:uri="http://schemas.microsoft.com/office/word" w:val="12"/>
  </w:compat>
  <w:rsids>
    <w:rsidRoot w:val="007D2BD3"/>
    <w:rsid w:val="007D2BD3"/>
    <w:rsid w:val="00863D91"/>
    <w:rsid w:val="0096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1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555</Words>
  <Characters>3167</Characters>
  <Application>Microsoft Macintosh Word</Application>
  <DocSecurity>0</DocSecurity>
  <Lines>26</Lines>
  <Paragraphs>7</Paragraphs>
  <ScaleCrop>false</ScaleCrop>
  <Company>Gateways High School</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Mooney</dc:creator>
  <cp:lastModifiedBy>Linda Mooney</cp:lastModifiedBy>
  <cp:revision>3</cp:revision>
  <dcterms:created xsi:type="dcterms:W3CDTF">2014-08-31T13:50:00Z</dcterms:created>
  <dcterms:modified xsi:type="dcterms:W3CDTF">2014-09-01T22:48:00Z</dcterms:modified>
  <dc:language>en-US</dc:language>
</cp:coreProperties>
</file>